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69" w:rsidRPr="00950528" w:rsidRDefault="001D0D69" w:rsidP="001D0D69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 xml:space="preserve">на четверг, 30 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417"/>
        <w:gridCol w:w="1846"/>
        <w:gridCol w:w="1386"/>
        <w:gridCol w:w="2580"/>
        <w:gridCol w:w="3124"/>
        <w:gridCol w:w="1270"/>
        <w:gridCol w:w="2840"/>
      </w:tblGrid>
      <w:tr w:rsidR="001D0D69" w:rsidRPr="00163CEB" w:rsidTr="001D0D69">
        <w:trPr>
          <w:trHeight w:val="912"/>
        </w:trPr>
        <w:tc>
          <w:tcPr>
            <w:tcW w:w="421" w:type="dxa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1D0D69" w:rsidRPr="00163CEB" w:rsidTr="001D0D69">
        <w:tc>
          <w:tcPr>
            <w:tcW w:w="421" w:type="dxa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D0D69" w:rsidRPr="00163CEB" w:rsidRDefault="001D0D69" w:rsidP="00A7691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Литератур-ное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чтение</w:t>
            </w:r>
          </w:p>
        </w:tc>
        <w:tc>
          <w:tcPr>
            <w:tcW w:w="1846" w:type="dxa"/>
          </w:tcPr>
          <w:p w:rsidR="001D0D69" w:rsidRPr="00914F19" w:rsidRDefault="001D0D69" w:rsidP="001D0D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Обобщающий урок по теме:   «Собирай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ягодке-наберёшь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кузовок»</w:t>
            </w:r>
          </w:p>
        </w:tc>
        <w:tc>
          <w:tcPr>
            <w:tcW w:w="1386" w:type="dxa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</w:tcPr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5922B8" w:rsidRDefault="001D0D69" w:rsidP="00A769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</w:t>
            </w:r>
            <w:r w:rsidR="005922B8">
              <w:rPr>
                <w:rFonts w:ascii="Times New Roman" w:hAnsi="Times New Roman" w:cs="Times New Roman"/>
              </w:rPr>
              <w:t>59</w:t>
            </w:r>
          </w:p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1D0D69" w:rsidRDefault="001D0D69" w:rsidP="00A76912">
            <w:pPr>
              <w:pStyle w:val="a4"/>
            </w:pPr>
          </w:p>
          <w:p w:rsidR="001D0D69" w:rsidRDefault="001D0D69" w:rsidP="00A76912">
            <w:pPr>
              <w:pStyle w:val="a4"/>
            </w:pPr>
          </w:p>
          <w:p w:rsidR="001D0D69" w:rsidRPr="00163CEB" w:rsidRDefault="001D0D69" w:rsidP="00A76912">
            <w:pPr>
              <w:pStyle w:val="a4"/>
            </w:pPr>
            <w:r w:rsidRPr="00163CEB">
              <w:t>.</w:t>
            </w:r>
          </w:p>
        </w:tc>
        <w:tc>
          <w:tcPr>
            <w:tcW w:w="3124" w:type="dxa"/>
          </w:tcPr>
          <w:p w:rsidR="001D0D69" w:rsidRDefault="001D0D69" w:rsidP="001D0D69">
            <w:pPr>
              <w:pStyle w:val="a4"/>
            </w:pPr>
            <w:r w:rsidRPr="00163CEB">
              <w:t>Работа на интерактивном обр</w:t>
            </w:r>
            <w:r>
              <w:t>азовательном ресурсе РЭШ, урок 59</w:t>
            </w:r>
          </w:p>
          <w:p w:rsidR="001D0D69" w:rsidRPr="00163CEB" w:rsidRDefault="001D0D69" w:rsidP="001D0D69">
            <w:pPr>
              <w:pStyle w:val="a4"/>
            </w:pPr>
            <w:r w:rsidRPr="00163CEB">
              <w:t>(Тренировочные)</w:t>
            </w:r>
            <w:r>
              <w:t>.</w:t>
            </w:r>
          </w:p>
          <w:p w:rsidR="001D0D69" w:rsidRPr="00163CEB" w:rsidRDefault="001D0D69" w:rsidP="00A76912">
            <w:pPr>
              <w:pStyle w:val="a4"/>
            </w:pPr>
          </w:p>
        </w:tc>
        <w:tc>
          <w:tcPr>
            <w:tcW w:w="1270" w:type="dxa"/>
          </w:tcPr>
          <w:p w:rsidR="001D0D69" w:rsidRPr="00163CEB" w:rsidRDefault="001D0D69" w:rsidP="00A76912">
            <w:pPr>
              <w:pStyle w:val="a4"/>
            </w:pPr>
          </w:p>
        </w:tc>
        <w:tc>
          <w:tcPr>
            <w:tcW w:w="2840" w:type="dxa"/>
          </w:tcPr>
          <w:p w:rsidR="001D0D69" w:rsidRDefault="001D0D69" w:rsidP="00A76912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</w:p>
        </w:tc>
      </w:tr>
      <w:tr w:rsidR="001D0D69" w:rsidRPr="00163CEB" w:rsidTr="001D0D69">
        <w:tc>
          <w:tcPr>
            <w:tcW w:w="421" w:type="dxa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1D0D69" w:rsidRPr="00163CEB" w:rsidRDefault="001D0D69" w:rsidP="00A76912">
            <w:pPr>
              <w:rPr>
                <w:rFonts w:ascii="Times New Roman" w:hAnsi="Times New Roman" w:cs="Times New Roman"/>
                <w:b/>
                <w:bCs/>
              </w:rPr>
            </w:pPr>
            <w:r w:rsidRPr="00163CEB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усский язык</w:t>
            </w:r>
          </w:p>
        </w:tc>
        <w:tc>
          <w:tcPr>
            <w:tcW w:w="1846" w:type="dxa"/>
            <w:shd w:val="clear" w:color="auto" w:fill="auto"/>
          </w:tcPr>
          <w:p w:rsidR="001D0D69" w:rsidRDefault="001D0D69" w:rsidP="00A7691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Времена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глаголоов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0D69" w:rsidRPr="00914F19" w:rsidRDefault="001D0D69" w:rsidP="00A7691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1D0D69" w:rsidRDefault="001D0D69" w:rsidP="001D0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глаголов по временам</w:t>
            </w:r>
          </w:p>
          <w:p w:rsidR="001D0D69" w:rsidRPr="00163CEB" w:rsidRDefault="001D0D69" w:rsidP="001D0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учебнику, с.116</w:t>
            </w:r>
          </w:p>
        </w:tc>
        <w:tc>
          <w:tcPr>
            <w:tcW w:w="3124" w:type="dxa"/>
            <w:shd w:val="clear" w:color="auto" w:fill="auto"/>
          </w:tcPr>
          <w:p w:rsidR="001D0D69" w:rsidRPr="00163CEB" w:rsidRDefault="001D0D69" w:rsidP="00A76912">
            <w:pPr>
              <w:pStyle w:val="a4"/>
            </w:pPr>
            <w:r>
              <w:t>Стр. 117, упр. 206</w:t>
            </w:r>
          </w:p>
        </w:tc>
        <w:tc>
          <w:tcPr>
            <w:tcW w:w="1270" w:type="dxa"/>
            <w:shd w:val="clear" w:color="auto" w:fill="auto"/>
          </w:tcPr>
          <w:p w:rsidR="001D0D69" w:rsidRPr="00163CEB" w:rsidRDefault="001D0D69" w:rsidP="00A76912">
            <w:pPr>
              <w:pStyle w:val="a4"/>
            </w:pPr>
          </w:p>
        </w:tc>
        <w:tc>
          <w:tcPr>
            <w:tcW w:w="2840" w:type="dxa"/>
            <w:shd w:val="clear" w:color="auto" w:fill="auto"/>
          </w:tcPr>
          <w:p w:rsidR="001D0D69" w:rsidRDefault="001D0D69" w:rsidP="00A76912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</w:p>
        </w:tc>
      </w:tr>
      <w:tr w:rsidR="001D0D69" w:rsidRPr="00163CEB" w:rsidTr="001D0D69">
        <w:trPr>
          <w:trHeight w:val="1286"/>
        </w:trPr>
        <w:tc>
          <w:tcPr>
            <w:tcW w:w="421" w:type="dxa"/>
          </w:tcPr>
          <w:p w:rsidR="001D0D69" w:rsidRPr="00163CEB" w:rsidRDefault="001D0D69" w:rsidP="00A769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1D0D69" w:rsidRPr="00163CEB" w:rsidRDefault="001D0D69" w:rsidP="00A7691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Математи-ка</w:t>
            </w:r>
            <w:proofErr w:type="spellEnd"/>
            <w:proofErr w:type="gramEnd"/>
          </w:p>
        </w:tc>
        <w:tc>
          <w:tcPr>
            <w:tcW w:w="1846" w:type="dxa"/>
            <w:shd w:val="clear" w:color="auto" w:fill="auto"/>
          </w:tcPr>
          <w:p w:rsidR="001D0D69" w:rsidRPr="00914F19" w:rsidRDefault="001D0D69" w:rsidP="00A769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Приёмы устных вычислений</w:t>
            </w:r>
          </w:p>
        </w:tc>
        <w:tc>
          <w:tcPr>
            <w:tcW w:w="1386" w:type="dxa"/>
            <w:shd w:val="clear" w:color="auto" w:fill="auto"/>
          </w:tcPr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</w:t>
            </w:r>
          </w:p>
        </w:tc>
        <w:tc>
          <w:tcPr>
            <w:tcW w:w="2580" w:type="dxa"/>
            <w:shd w:val="clear" w:color="auto" w:fill="auto"/>
          </w:tcPr>
          <w:p w:rsidR="001D0D69" w:rsidRDefault="001D0D69" w:rsidP="00A7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1D0D69" w:rsidRDefault="001D0D69" w:rsidP="00A769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 64</w:t>
            </w:r>
          </w:p>
          <w:p w:rsidR="001D0D69" w:rsidRPr="00C06AF1" w:rsidRDefault="001D0D69" w:rsidP="00A7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1D0D69" w:rsidRPr="00163CEB" w:rsidRDefault="005922B8" w:rsidP="00A7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Стр.83</w:t>
            </w:r>
            <w:r w:rsidR="001D0D69">
              <w:rPr>
                <w:rFonts w:ascii="Times New Roman" w:hAnsi="Times New Roman" w:cs="Times New Roman"/>
              </w:rPr>
              <w:t>, № 1,</w:t>
            </w:r>
            <w:r>
              <w:rPr>
                <w:rFonts w:ascii="Times New Roman" w:hAnsi="Times New Roman" w:cs="Times New Roman"/>
              </w:rPr>
              <w:t>2,</w:t>
            </w:r>
            <w:r w:rsidR="001D0D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:rsidR="001D0D69" w:rsidRPr="00163CEB" w:rsidRDefault="001D0D69" w:rsidP="00A769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shd w:val="clear" w:color="auto" w:fill="auto"/>
          </w:tcPr>
          <w:p w:rsidR="001D0D69" w:rsidRDefault="001D0D69" w:rsidP="00A76912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1D0D69" w:rsidRPr="00163CEB" w:rsidRDefault="001D0D69" w:rsidP="00A76912">
            <w:pPr>
              <w:rPr>
                <w:rFonts w:ascii="Times New Roman" w:hAnsi="Times New Roman" w:cs="Times New Roman"/>
              </w:rPr>
            </w:pPr>
          </w:p>
        </w:tc>
      </w:tr>
    </w:tbl>
    <w:p w:rsidR="001D0D69" w:rsidRDefault="001D0D69" w:rsidP="001D0D69">
      <w:r>
        <w:t xml:space="preserve"> </w:t>
      </w:r>
    </w:p>
    <w:p w:rsidR="001D0D69" w:rsidRDefault="001D0D69" w:rsidP="001D0D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895" w:rsidRDefault="00BF7895"/>
    <w:sectPr w:rsidR="00BF7895" w:rsidSect="001D0D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D69"/>
    <w:rsid w:val="001D0D69"/>
    <w:rsid w:val="005922B8"/>
    <w:rsid w:val="00BF7895"/>
    <w:rsid w:val="00E8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0D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2020-04-24T23:29:00Z</dcterms:created>
  <dcterms:modified xsi:type="dcterms:W3CDTF">2020-04-29T16:25:00Z</dcterms:modified>
</cp:coreProperties>
</file>